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E8D5A5" w14:textId="77777777" w:rsidR="00D06DE6" w:rsidRPr="00BE321B" w:rsidRDefault="00D06DE6" w:rsidP="00D06DE6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BE321B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BE321B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347A8926" wp14:editId="5BEC385E">
            <wp:extent cx="3228975" cy="495300"/>
            <wp:effectExtent l="0" t="0" r="9525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590A0F" w14:textId="77777777" w:rsidR="00D06DE6" w:rsidRPr="00BE321B" w:rsidRDefault="00D06DE6" w:rsidP="00D06DE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17E3C9AD" w14:textId="77777777" w:rsidR="00D06DE6" w:rsidRPr="00BE321B" w:rsidRDefault="00D06DE6" w:rsidP="00D06DE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18BCBEBA" w14:textId="77777777" w:rsidR="00D06DE6" w:rsidRPr="00BE321B" w:rsidRDefault="00D06DE6" w:rsidP="00D06D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1BEDA6FC" w14:textId="77777777" w:rsidR="00D06DE6" w:rsidRPr="00BE321B" w:rsidRDefault="00D06DE6" w:rsidP="00D06DE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BE32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BE32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072BDAFB" w14:textId="35E73B0F" w:rsidR="00D06DE6" w:rsidRPr="00BE321B" w:rsidRDefault="00D06DE6" w:rsidP="00D06DE6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u w:val="single"/>
          <w:lang w:eastAsia="sl-SI"/>
        </w:rPr>
      </w:pPr>
      <w:r w:rsidRPr="00BE321B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  <w:r w:rsidRPr="00BE321B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</w:t>
      </w:r>
      <w:r w:rsidRPr="00BE32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358</w:t>
      </w:r>
      <w:r w:rsidRPr="00BE321B">
        <w:rPr>
          <w:rFonts w:ascii="Times New Roman" w:eastAsia="Times New Roman" w:hAnsi="Times New Roman" w:cs="Times New Roman"/>
          <w:b/>
          <w:u w:val="single"/>
          <w:lang w:eastAsia="sl-SI"/>
        </w:rPr>
        <w:t>-202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3 SP</w:t>
      </w:r>
      <w:r w:rsidRPr="00BE321B">
        <w:rPr>
          <w:rFonts w:ascii="Times New Roman" w:eastAsia="Times New Roman" w:hAnsi="Times New Roman" w:cs="Times New Roman"/>
          <w:b/>
          <w:u w:val="single"/>
          <w:lang w:eastAsia="sl-SI"/>
        </w:rPr>
        <w:t>/VH_</w:t>
      </w:r>
    </w:p>
    <w:p w14:paraId="387C82F6" w14:textId="77777777" w:rsidR="00D06DE6" w:rsidRPr="00BE321B" w:rsidRDefault="00D06DE6" w:rsidP="00D06DE6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BE321B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BE321B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1BB8DE8D" w14:textId="77777777" w:rsidR="00D06DE6" w:rsidRPr="00BE321B" w:rsidRDefault="00D06DE6" w:rsidP="00D06D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1E3E9021" w14:textId="77777777" w:rsidR="00D06DE6" w:rsidRPr="00BE321B" w:rsidRDefault="00D06DE6" w:rsidP="00D06D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BE321B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612C11B6" w14:textId="77777777" w:rsidR="00D06DE6" w:rsidRPr="00BE321B" w:rsidRDefault="00D06DE6" w:rsidP="00D06D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2B05725" w14:textId="77777777" w:rsidR="00D06DE6" w:rsidRPr="00442F75" w:rsidRDefault="00D06DE6" w:rsidP="00D06D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42F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14:paraId="720C1316" w14:textId="77777777" w:rsidR="00D06DE6" w:rsidRPr="00442F75" w:rsidRDefault="00D06DE6" w:rsidP="00D06D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4451B84" w14:textId="77CB6B1E" w:rsidR="00D06DE6" w:rsidRPr="00442F75" w:rsidRDefault="00D06DE6" w:rsidP="00D06D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Kolesa kompatibilna z vozičkom za premikanje bolnikov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stretcher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16 kom od tega:</w:t>
      </w:r>
    </w:p>
    <w:p w14:paraId="245BD38E" w14:textId="22115799" w:rsidR="00D06DE6" w:rsidRDefault="00D06DE6" w:rsidP="00D06DE6">
      <w:pPr>
        <w:spacing w:before="100" w:beforeAutospacing="1" w:after="100" w:afterAutospacing="1"/>
      </w:pPr>
      <w:r w:rsidRPr="00442F75">
        <w:rPr>
          <w:rFonts w:ascii="Times New Roman" w:hAnsi="Times New Roman" w:cs="Times New Roman"/>
          <w:sz w:val="24"/>
          <w:szCs w:val="24"/>
        </w:rPr>
        <w:t xml:space="preserve">- </w:t>
      </w:r>
      <w:r>
        <w:t>8 kom navadnih</w:t>
      </w:r>
    </w:p>
    <w:p w14:paraId="39A75BA0" w14:textId="18E53540" w:rsidR="00D06DE6" w:rsidRDefault="00D06DE6" w:rsidP="00D06DE6">
      <w:pPr>
        <w:spacing w:before="100" w:beforeAutospacing="1" w:after="100" w:afterAutospacing="1"/>
      </w:pPr>
      <w:r>
        <w:t>- 8 kom antistatičnih</w:t>
      </w:r>
    </w:p>
    <w:p w14:paraId="005067F6" w14:textId="77777777" w:rsidR="00D06DE6" w:rsidRDefault="00D06DE6" w:rsidP="00D06DE6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Splošne zahteve:</w:t>
      </w:r>
    </w:p>
    <w:p w14:paraId="27B0F733" w14:textId="77777777" w:rsidR="00D06DE6" w:rsidRPr="00226333" w:rsidRDefault="00D06DE6" w:rsidP="00D06DE6">
      <w:pPr>
        <w:numPr>
          <w:ilvl w:val="0"/>
          <w:numId w:val="2"/>
        </w:numPr>
        <w:autoSpaceDN w:val="0"/>
        <w:spacing w:after="0" w:line="240" w:lineRule="auto"/>
        <w:jc w:val="both"/>
        <w:rPr>
          <w:rFonts w:ascii="Times New Roman" w:hAnsi="Times New Roman"/>
          <w:lang w:eastAsia="zh-CN"/>
        </w:rPr>
      </w:pPr>
      <w:r w:rsidRPr="00226333">
        <w:rPr>
          <w:rFonts w:ascii="Times New Roman" w:hAnsi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4B082729" w14:textId="77777777" w:rsidR="00D06DE6" w:rsidRDefault="00D06DE6" w:rsidP="00D06DE6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rabate, dostavo, montažo in davek na dodano vrednost.</w:t>
      </w:r>
      <w:r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</w:t>
      </w:r>
    </w:p>
    <w:p w14:paraId="12D32AA3" w14:textId="77777777" w:rsidR="00D06DE6" w:rsidRDefault="00D06DE6" w:rsidP="00D06DE6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4A17616B" w14:textId="77777777" w:rsidR="00D06DE6" w:rsidRPr="00C014E0" w:rsidRDefault="00D06DE6" w:rsidP="00D06DE6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</w:pPr>
      <w:bookmarkStart w:id="0" w:name="_Hlk124249372"/>
      <w:r>
        <w:t>Naročnik se zavezuje naročeno ter dobavljeno blago plačati v roku, kot ga določa veljavna zakonodaja</w:t>
      </w:r>
      <w:r>
        <w:rPr>
          <w:bCs/>
        </w:rPr>
        <w:t xml:space="preserve">. </w:t>
      </w:r>
    </w:p>
    <w:p w14:paraId="7E01142B" w14:textId="77777777" w:rsidR="00D06DE6" w:rsidRPr="00C014E0" w:rsidRDefault="00D06DE6" w:rsidP="00D06DE6">
      <w:pPr>
        <w:pStyle w:val="Odstavekseznama"/>
        <w:numPr>
          <w:ilvl w:val="0"/>
          <w:numId w:val="3"/>
        </w:numPr>
        <w:spacing w:after="0" w:line="240" w:lineRule="auto"/>
      </w:pPr>
      <w:r w:rsidRPr="00C014E0">
        <w:t>Naročnik bo po analizi ponudb pozval najugodnejšega ponudnika, da v roku 10 dni posreduje artikel iz ponudbe, da se preveri ustreznost ponujenega.</w:t>
      </w:r>
    </w:p>
    <w:bookmarkEnd w:id="0"/>
    <w:p w14:paraId="0A6FAEB5" w14:textId="77777777" w:rsidR="00D06DE6" w:rsidRPr="00FC4932" w:rsidRDefault="00D06DE6" w:rsidP="00D06DE6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C4932">
        <w:rPr>
          <w:rFonts w:ascii="Times New Roman" w:eastAsia="Times New Roman" w:hAnsi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798E1D9B" w14:textId="77777777" w:rsidR="00D06DE6" w:rsidRPr="00FC4932" w:rsidRDefault="00D06DE6" w:rsidP="00D06DE6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C4932">
        <w:rPr>
          <w:rFonts w:ascii="Times New Roman" w:hAnsi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7D6E92A6" w14:textId="77777777" w:rsidR="00D06DE6" w:rsidRPr="00BE321B" w:rsidRDefault="00D06DE6" w:rsidP="00D06D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5FCD861" w14:textId="77777777" w:rsidR="00D06DE6" w:rsidRPr="00BE321B" w:rsidRDefault="00D06DE6" w:rsidP="00D06D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2005AE46" w14:textId="77777777" w:rsidR="00D06DE6" w:rsidRPr="00BE321B" w:rsidRDefault="00D06DE6" w:rsidP="00D06D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Stanislava Pahole Hočevar</w:t>
      </w:r>
      <w:r w:rsidRPr="00BE32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BE32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BE32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36 84</w:t>
      </w: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faks št. 03 423 37 56,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</w:t>
      </w:r>
      <w:r w:rsidRPr="00BE321B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@sb-celje.si</w:t>
      </w: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14FB6D47" w14:textId="77777777" w:rsidR="00D06DE6" w:rsidRPr="00BE321B" w:rsidRDefault="00D06DE6" w:rsidP="00D06D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>Ponudbe pošljite na naslov elektronske pošte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hyperlink r:id="rId6" w:history="1">
        <w:r w:rsidRPr="003A6A6F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0C9BF8F7" w14:textId="20E901E1" w:rsidR="00D06DE6" w:rsidRPr="00BE321B" w:rsidRDefault="00D06DE6" w:rsidP="00D06D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358</w:t>
      </w:r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3_KOLESA ZA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VOZIČEK ZA PREVOZ PACIENTOV-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STRETCHER</w:t>
      </w:r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14</w:t>
      </w:r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7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</w:t>
      </w:r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 ure.</w:t>
      </w:r>
    </w:p>
    <w:p w14:paraId="56AAC9BC" w14:textId="77777777" w:rsidR="00D06DE6" w:rsidRPr="00BE321B" w:rsidRDefault="00D06DE6" w:rsidP="00D06D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10A1F5D" w14:textId="77777777" w:rsidR="00D06DE6" w:rsidRPr="00BE321B" w:rsidRDefault="00D06DE6" w:rsidP="00D06DE6">
      <w:pPr>
        <w:spacing w:after="0" w:line="240" w:lineRule="auto"/>
        <w:ind w:left="3540" w:firstLine="708"/>
        <w:jc w:val="center"/>
        <w:rPr>
          <w:rFonts w:ascii="Times New Roman" w:eastAsia="Times New Roman" w:hAnsi="Times New Roman" w:cs="Times New Roman"/>
          <w:lang w:eastAsia="sl-SI"/>
        </w:rPr>
      </w:pPr>
      <w:r w:rsidRPr="00BE321B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Vodja službe za nabavo medicinske opreme,  potrošnega materiala in storitev</w:t>
      </w:r>
    </w:p>
    <w:p w14:paraId="2C622C78" w14:textId="77777777" w:rsidR="00D06DE6" w:rsidRPr="00BE321B" w:rsidRDefault="00D06DE6" w:rsidP="00D06DE6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BE321B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Vanja Herman </w:t>
      </w:r>
      <w:proofErr w:type="spellStart"/>
      <w:r w:rsidRPr="00BE321B">
        <w:rPr>
          <w:rFonts w:ascii="Times New Roman" w:eastAsia="Times New Roman" w:hAnsi="Times New Roman" w:cs="Times New Roman"/>
          <w:lang w:eastAsia="sl-SI"/>
        </w:rPr>
        <w:t>Gril.</w:t>
      </w:r>
      <w:r>
        <w:rPr>
          <w:rFonts w:ascii="Times New Roman" w:eastAsia="Times New Roman" w:hAnsi="Times New Roman" w:cs="Times New Roman"/>
          <w:lang w:eastAsia="sl-SI"/>
        </w:rPr>
        <w:t>mag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manag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>.</w:t>
      </w:r>
    </w:p>
    <w:p w14:paraId="4D50D0D5" w14:textId="77777777" w:rsidR="00D06DE6" w:rsidRPr="00BE321B" w:rsidRDefault="00D06DE6" w:rsidP="00D06DE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BE321B">
        <w:rPr>
          <w:rFonts w:ascii="Times New Roman" w:eastAsia="Times New Roman" w:hAnsi="Times New Roman" w:cs="Times New Roman"/>
          <w:lang w:eastAsia="sl-SI"/>
        </w:rPr>
        <w:t xml:space="preserve"> </w:t>
      </w:r>
    </w:p>
    <w:p w14:paraId="30686208" w14:textId="77777777" w:rsidR="00D06DE6" w:rsidRPr="00BE321B" w:rsidRDefault="00D06DE6" w:rsidP="00D06DE6">
      <w:pPr>
        <w:spacing w:after="0" w:line="240" w:lineRule="auto"/>
        <w:ind w:left="3540" w:firstLine="708"/>
        <w:jc w:val="center"/>
        <w:rPr>
          <w:rFonts w:ascii="Times New Roman" w:eastAsia="Times New Roman" w:hAnsi="Times New Roman" w:cs="Times New Roman"/>
          <w:lang w:eastAsia="sl-SI"/>
        </w:rPr>
      </w:pPr>
      <w:r w:rsidRPr="00BE321B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</w:t>
      </w:r>
    </w:p>
    <w:p w14:paraId="2F85A0E7" w14:textId="77777777" w:rsidR="00D06DE6" w:rsidRDefault="00D06DE6" w:rsidP="00D06DE6"/>
    <w:p w14:paraId="64047E08" w14:textId="77777777" w:rsidR="003F69C8" w:rsidRDefault="003F69C8"/>
    <w:sectPr w:rsidR="003F69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272321766">
    <w:abstractNumId w:val="1"/>
  </w:num>
  <w:num w:numId="2" w16cid:durableId="40176120">
    <w:abstractNumId w:val="2"/>
  </w:num>
  <w:num w:numId="3" w16cid:durableId="4575318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DE6"/>
    <w:rsid w:val="003F69C8"/>
    <w:rsid w:val="00D06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2683B"/>
  <w15:chartTrackingRefBased/>
  <w15:docId w15:val="{A7E3D7DF-4F7B-4DA3-A3D8-B8971E2C0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06DE6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D06DE6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D06DE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377</Words>
  <Characters>2151</Characters>
  <Application>Microsoft Office Word</Application>
  <DocSecurity>0</DocSecurity>
  <Lines>17</Lines>
  <Paragraphs>5</Paragraphs>
  <ScaleCrop>false</ScaleCrop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2023-07-12T10:38:00Z</dcterms:created>
  <dcterms:modified xsi:type="dcterms:W3CDTF">2023-07-12T10:48:00Z</dcterms:modified>
</cp:coreProperties>
</file>